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B1" w:rsidRPr="004B08B1" w:rsidRDefault="004B08B1" w:rsidP="004B08B1">
      <w:pPr>
        <w:widowControl/>
        <w:shd w:val="clear" w:color="auto" w:fill="FFFFFF"/>
        <w:spacing w:after="210"/>
        <w:jc w:val="left"/>
        <w:outlineLvl w:val="0"/>
        <w:rPr>
          <w:rFonts w:ascii="微软雅黑" w:eastAsia="微软雅黑" w:hAnsi="微软雅黑" w:cs="宋体"/>
          <w:color w:val="333333"/>
          <w:spacing w:val="8"/>
          <w:kern w:val="36"/>
          <w:sz w:val="33"/>
          <w:szCs w:val="33"/>
        </w:rPr>
      </w:pPr>
      <w:r w:rsidRPr="004B08B1">
        <w:rPr>
          <w:rFonts w:ascii="微软雅黑" w:eastAsia="微软雅黑" w:hAnsi="微软雅黑" w:cs="宋体" w:hint="eastAsia"/>
          <w:color w:val="333333"/>
          <w:spacing w:val="8"/>
          <w:kern w:val="36"/>
          <w:sz w:val="33"/>
          <w:szCs w:val="33"/>
        </w:rPr>
        <w:t>推行“1+N”模式！市教育局加强信息宣传员队伍建设</w:t>
      </w:r>
    </w:p>
    <w:p w:rsidR="004B08B1" w:rsidRPr="004B08B1" w:rsidRDefault="004B08B1" w:rsidP="004B08B1">
      <w:pPr>
        <w:widowControl/>
        <w:shd w:val="clear" w:color="auto" w:fill="FFFFFF"/>
        <w:ind w:firstLine="645"/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</w:pPr>
    </w:p>
    <w:p w:rsidR="004B08B1" w:rsidRPr="004B08B1" w:rsidRDefault="004B08B1" w:rsidP="004B08B1">
      <w:pPr>
        <w:widowControl/>
        <w:shd w:val="clear" w:color="auto" w:fill="FFFFFF"/>
        <w:ind w:firstLine="645"/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</w:pPr>
      <w:r w:rsidRPr="004B08B1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  <w:shd w:val="clear" w:color="auto" w:fill="FFFFFF"/>
        </w:rPr>
        <w:t>如何让教育</w:t>
      </w:r>
      <w:proofErr w:type="gramStart"/>
      <w:r w:rsidRPr="004B08B1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  <w:shd w:val="clear" w:color="auto" w:fill="FFFFFF"/>
        </w:rPr>
        <w:t>微信宣传</w:t>
      </w:r>
      <w:proofErr w:type="gramEnd"/>
      <w:r w:rsidRPr="004B08B1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  <w:shd w:val="clear" w:color="auto" w:fill="FFFFFF"/>
        </w:rPr>
        <w:t>更出彩？要及时发现亮点、善于传播、实际运用……11月11日，在市教师进修学校举办的教育系统信息宣传培训会上，《海峡教育报》编辑部副主任罗小春、记者翁文默围绕教育宣传工作，为全市信息宣传员“传经送宝”，全市各学校114名信息宣传员集体“充电”。</w:t>
      </w:r>
    </w:p>
    <w:p w:rsidR="004B08B1" w:rsidRPr="004B08B1" w:rsidRDefault="004B08B1" w:rsidP="004B08B1">
      <w:pPr>
        <w:widowControl/>
        <w:shd w:val="clear" w:color="auto" w:fill="FFFFFF"/>
        <w:ind w:firstLine="645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5274310" cy="3598545"/>
            <wp:effectExtent l="19050" t="0" r="2540" b="0"/>
            <wp:docPr id="1" name="图片 0" descr="640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8B1" w:rsidRPr="004B08B1" w:rsidRDefault="004B08B1" w:rsidP="004B08B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4B08B1"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图片" style="width:24pt;height:24pt"/>
        </w:pict>
      </w:r>
    </w:p>
    <w:p w:rsidR="004B08B1" w:rsidRPr="004B08B1" w:rsidRDefault="004B08B1" w:rsidP="004B08B1">
      <w:pPr>
        <w:widowControl/>
        <w:ind w:firstLine="645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4B08B1">
        <w:rPr>
          <w:rFonts w:ascii="仿宋_GB2312" w:eastAsia="仿宋_GB2312" w:hAnsi="微软雅黑" w:cs="宋体" w:hint="eastAsia"/>
          <w:spacing w:val="8"/>
          <w:kern w:val="0"/>
          <w:sz w:val="32"/>
          <w:szCs w:val="32"/>
          <w:shd w:val="clear" w:color="auto" w:fill="FFF6F2"/>
        </w:rPr>
        <w:t>培训会上，罗小春副主任结合自身二十多年教育媒体工作经验，借助多媒体显示屏，为参训学员传授教育新闻写作、亮点新闻挖掘、媒体用稿方向及特点等方面的实用</w:t>
      </w:r>
      <w:r w:rsidRPr="004B08B1">
        <w:rPr>
          <w:rFonts w:ascii="仿宋_GB2312" w:eastAsia="仿宋_GB2312" w:hAnsi="微软雅黑" w:cs="宋体" w:hint="eastAsia"/>
          <w:spacing w:val="8"/>
          <w:kern w:val="0"/>
          <w:sz w:val="32"/>
          <w:szCs w:val="32"/>
          <w:shd w:val="clear" w:color="auto" w:fill="FFF6F2"/>
        </w:rPr>
        <w:lastRenderedPageBreak/>
        <w:t>知识和技巧。翁文默记者分享了摄影、</w:t>
      </w:r>
      <w:proofErr w:type="gramStart"/>
      <w:r w:rsidRPr="004B08B1">
        <w:rPr>
          <w:rFonts w:ascii="仿宋_GB2312" w:eastAsia="仿宋_GB2312" w:hAnsi="微软雅黑" w:cs="宋体" w:hint="eastAsia"/>
          <w:spacing w:val="8"/>
          <w:kern w:val="0"/>
          <w:sz w:val="32"/>
          <w:szCs w:val="32"/>
          <w:shd w:val="clear" w:color="auto" w:fill="FFF6F2"/>
        </w:rPr>
        <w:t>微信排版</w:t>
      </w:r>
      <w:proofErr w:type="gramEnd"/>
      <w:r w:rsidRPr="004B08B1">
        <w:rPr>
          <w:rFonts w:ascii="仿宋_GB2312" w:eastAsia="仿宋_GB2312" w:hAnsi="微软雅黑" w:cs="宋体" w:hint="eastAsia"/>
          <w:spacing w:val="8"/>
          <w:kern w:val="0"/>
          <w:sz w:val="32"/>
          <w:szCs w:val="32"/>
          <w:shd w:val="clear" w:color="auto" w:fill="FFF6F2"/>
        </w:rPr>
        <w:t>的方法。整场培训内容丰富充实，讲解通透易懂，令人受益匪浅。</w:t>
      </w:r>
    </w:p>
    <w:p w:rsidR="004B08B1" w:rsidRPr="004B08B1" w:rsidRDefault="004B08B1" w:rsidP="004B08B1">
      <w:pPr>
        <w:widowControl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08B1">
        <w:rPr>
          <w:rFonts w:ascii="微软雅黑" w:eastAsia="微软雅黑" w:hAnsi="微软雅黑" w:cs="宋体"/>
          <w:color w:val="7A5454"/>
          <w:spacing w:val="8"/>
          <w:kern w:val="0"/>
          <w:sz w:val="24"/>
          <w:szCs w:val="24"/>
          <w:shd w:val="clear" w:color="auto" w:fill="FFF6F2"/>
        </w:rPr>
        <w:pict>
          <v:shape id="_x0000_i1026" type="#_x0000_t75" alt="图片" style="width:24pt;height:24pt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3122930"/>
            <wp:effectExtent l="19050" t="0" r="2540" b="0"/>
            <wp:docPr id="2" name="图片 1" descr="640.web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8B1" w:rsidRPr="004B08B1" w:rsidRDefault="004B08B1" w:rsidP="004B08B1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B08B1" w:rsidRPr="004B08B1" w:rsidRDefault="004B08B1" w:rsidP="004B08B1">
      <w:pPr>
        <w:widowControl/>
        <w:ind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4B08B1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此次市教师进修学校举办信息宣传培训，是落实教育系统“加强教育宣传工作”的有效举措。教育系统历来高度重视教育宣传工作，把信息宣传队伍建设摆在突出位置，市教育局推行“1+N”模式，即组建一支信息宣传员队伍，通过每周进行一次约稿、每个月组织一次信息通联活动、每个季度举行一次业务交流或宣传工作培训，每年底开展一次评选“优秀通讯员”活动，努力打造一支政治过硬、求实创新的信息宣传工作队伍，为全市教育事业的新跨越营造良好的宣传氛围。</w:t>
      </w:r>
      <w:r w:rsidRPr="004B08B1">
        <w:rPr>
          <w:rFonts w:ascii="宋体" w:eastAsia="仿宋_GB2312" w:hAnsi="宋体" w:cs="宋体" w:hint="eastAsia"/>
          <w:spacing w:val="8"/>
          <w:kern w:val="0"/>
          <w:sz w:val="32"/>
          <w:szCs w:val="32"/>
        </w:rPr>
        <w:t> </w:t>
      </w:r>
    </w:p>
    <w:p w:rsidR="008F2DD2" w:rsidRPr="004B08B1" w:rsidRDefault="008F2DD2"/>
    <w:sectPr w:rsidR="008F2DD2" w:rsidRPr="004B08B1" w:rsidSect="008F2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08B1"/>
    <w:rsid w:val="00004A80"/>
    <w:rsid w:val="000171EB"/>
    <w:rsid w:val="0005681B"/>
    <w:rsid w:val="0006352A"/>
    <w:rsid w:val="000653DA"/>
    <w:rsid w:val="00073AD4"/>
    <w:rsid w:val="0007413E"/>
    <w:rsid w:val="00083CE4"/>
    <w:rsid w:val="00087339"/>
    <w:rsid w:val="000B03AE"/>
    <w:rsid w:val="000B0B89"/>
    <w:rsid w:val="000B151B"/>
    <w:rsid w:val="000B6976"/>
    <w:rsid w:val="000C1379"/>
    <w:rsid w:val="000D1827"/>
    <w:rsid w:val="000D54AB"/>
    <w:rsid w:val="000E12EC"/>
    <w:rsid w:val="00105A6A"/>
    <w:rsid w:val="001135C5"/>
    <w:rsid w:val="001170E6"/>
    <w:rsid w:val="0013034F"/>
    <w:rsid w:val="0013187B"/>
    <w:rsid w:val="00134E29"/>
    <w:rsid w:val="00145365"/>
    <w:rsid w:val="00146936"/>
    <w:rsid w:val="00155E77"/>
    <w:rsid w:val="001674B0"/>
    <w:rsid w:val="00170910"/>
    <w:rsid w:val="00192804"/>
    <w:rsid w:val="001A70D7"/>
    <w:rsid w:val="001B4862"/>
    <w:rsid w:val="001B6B2E"/>
    <w:rsid w:val="001D54C7"/>
    <w:rsid w:val="001E1217"/>
    <w:rsid w:val="001E4219"/>
    <w:rsid w:val="001E4790"/>
    <w:rsid w:val="001E6E6D"/>
    <w:rsid w:val="001E7AAD"/>
    <w:rsid w:val="001F4E42"/>
    <w:rsid w:val="00200648"/>
    <w:rsid w:val="00206CC6"/>
    <w:rsid w:val="0021062A"/>
    <w:rsid w:val="00217976"/>
    <w:rsid w:val="00256C5F"/>
    <w:rsid w:val="00257424"/>
    <w:rsid w:val="00264B80"/>
    <w:rsid w:val="002B7838"/>
    <w:rsid w:val="002D4B37"/>
    <w:rsid w:val="002E5B34"/>
    <w:rsid w:val="002F649F"/>
    <w:rsid w:val="00301EC6"/>
    <w:rsid w:val="0031170D"/>
    <w:rsid w:val="00326106"/>
    <w:rsid w:val="00331B47"/>
    <w:rsid w:val="00341490"/>
    <w:rsid w:val="00342A48"/>
    <w:rsid w:val="00342F71"/>
    <w:rsid w:val="003616B5"/>
    <w:rsid w:val="0038255A"/>
    <w:rsid w:val="003874A0"/>
    <w:rsid w:val="003879EA"/>
    <w:rsid w:val="003A0082"/>
    <w:rsid w:val="003A23AC"/>
    <w:rsid w:val="003A4E52"/>
    <w:rsid w:val="003B1AB9"/>
    <w:rsid w:val="003B6395"/>
    <w:rsid w:val="003C0243"/>
    <w:rsid w:val="003C33E4"/>
    <w:rsid w:val="003C52FB"/>
    <w:rsid w:val="003C6BC1"/>
    <w:rsid w:val="003D68AF"/>
    <w:rsid w:val="003E52C5"/>
    <w:rsid w:val="003E7557"/>
    <w:rsid w:val="003F5EF6"/>
    <w:rsid w:val="004050C4"/>
    <w:rsid w:val="00424A05"/>
    <w:rsid w:val="004273A3"/>
    <w:rsid w:val="00440AD7"/>
    <w:rsid w:val="00441C1A"/>
    <w:rsid w:val="004519AA"/>
    <w:rsid w:val="00472BF5"/>
    <w:rsid w:val="00474F34"/>
    <w:rsid w:val="00484A0E"/>
    <w:rsid w:val="004869ED"/>
    <w:rsid w:val="0048706D"/>
    <w:rsid w:val="004915FD"/>
    <w:rsid w:val="004A5D76"/>
    <w:rsid w:val="004B00D2"/>
    <w:rsid w:val="004B08B1"/>
    <w:rsid w:val="004C4073"/>
    <w:rsid w:val="004C4F14"/>
    <w:rsid w:val="004D08FB"/>
    <w:rsid w:val="004D3354"/>
    <w:rsid w:val="004D33B8"/>
    <w:rsid w:val="004E37C5"/>
    <w:rsid w:val="004F01CE"/>
    <w:rsid w:val="00504626"/>
    <w:rsid w:val="0051576D"/>
    <w:rsid w:val="00535FAF"/>
    <w:rsid w:val="00540029"/>
    <w:rsid w:val="00542AA7"/>
    <w:rsid w:val="005431B7"/>
    <w:rsid w:val="00553B28"/>
    <w:rsid w:val="00581B8C"/>
    <w:rsid w:val="0059182A"/>
    <w:rsid w:val="005A46EB"/>
    <w:rsid w:val="005A4EB2"/>
    <w:rsid w:val="005C04DB"/>
    <w:rsid w:val="005C3024"/>
    <w:rsid w:val="005D4921"/>
    <w:rsid w:val="005E4027"/>
    <w:rsid w:val="00615795"/>
    <w:rsid w:val="00622E99"/>
    <w:rsid w:val="00632AEE"/>
    <w:rsid w:val="00633BFB"/>
    <w:rsid w:val="00634A53"/>
    <w:rsid w:val="00634E9D"/>
    <w:rsid w:val="00645F09"/>
    <w:rsid w:val="00646B7A"/>
    <w:rsid w:val="00663F3A"/>
    <w:rsid w:val="006773C0"/>
    <w:rsid w:val="00680334"/>
    <w:rsid w:val="00681CEC"/>
    <w:rsid w:val="006850ED"/>
    <w:rsid w:val="00687D04"/>
    <w:rsid w:val="00694F4E"/>
    <w:rsid w:val="006D3EFB"/>
    <w:rsid w:val="006E29E5"/>
    <w:rsid w:val="006E6448"/>
    <w:rsid w:val="00703FC4"/>
    <w:rsid w:val="00713B8C"/>
    <w:rsid w:val="007279A6"/>
    <w:rsid w:val="00732D36"/>
    <w:rsid w:val="007431F9"/>
    <w:rsid w:val="00763913"/>
    <w:rsid w:val="0076634D"/>
    <w:rsid w:val="00766DAD"/>
    <w:rsid w:val="0077650D"/>
    <w:rsid w:val="0078161D"/>
    <w:rsid w:val="007A1353"/>
    <w:rsid w:val="007A3564"/>
    <w:rsid w:val="007A4FD2"/>
    <w:rsid w:val="007B3850"/>
    <w:rsid w:val="007E35E5"/>
    <w:rsid w:val="0080739F"/>
    <w:rsid w:val="00816083"/>
    <w:rsid w:val="008201FE"/>
    <w:rsid w:val="0082773A"/>
    <w:rsid w:val="00847BD9"/>
    <w:rsid w:val="008509B8"/>
    <w:rsid w:val="008542AE"/>
    <w:rsid w:val="00861EF0"/>
    <w:rsid w:val="0086250B"/>
    <w:rsid w:val="00885D4E"/>
    <w:rsid w:val="008942BD"/>
    <w:rsid w:val="008A7821"/>
    <w:rsid w:val="008B0B2C"/>
    <w:rsid w:val="008C001D"/>
    <w:rsid w:val="008C0AA6"/>
    <w:rsid w:val="008D34CB"/>
    <w:rsid w:val="008E1766"/>
    <w:rsid w:val="008E45AF"/>
    <w:rsid w:val="008E563E"/>
    <w:rsid w:val="008F2DD2"/>
    <w:rsid w:val="00911257"/>
    <w:rsid w:val="009151B9"/>
    <w:rsid w:val="0091716B"/>
    <w:rsid w:val="00917816"/>
    <w:rsid w:val="00917A7D"/>
    <w:rsid w:val="0092438E"/>
    <w:rsid w:val="00952D60"/>
    <w:rsid w:val="00953216"/>
    <w:rsid w:val="00953C0C"/>
    <w:rsid w:val="00963BCA"/>
    <w:rsid w:val="0096531D"/>
    <w:rsid w:val="00974357"/>
    <w:rsid w:val="00974400"/>
    <w:rsid w:val="00985A28"/>
    <w:rsid w:val="00991B9F"/>
    <w:rsid w:val="0099447F"/>
    <w:rsid w:val="00997358"/>
    <w:rsid w:val="009A09F3"/>
    <w:rsid w:val="009A0D69"/>
    <w:rsid w:val="009B3168"/>
    <w:rsid w:val="009B61C8"/>
    <w:rsid w:val="009C352A"/>
    <w:rsid w:val="009C6BDC"/>
    <w:rsid w:val="009D4F2B"/>
    <w:rsid w:val="009D5FA3"/>
    <w:rsid w:val="009E13BB"/>
    <w:rsid w:val="009F11B0"/>
    <w:rsid w:val="009F3FF2"/>
    <w:rsid w:val="00A019B3"/>
    <w:rsid w:val="00A1324F"/>
    <w:rsid w:val="00A27E1C"/>
    <w:rsid w:val="00A30BB6"/>
    <w:rsid w:val="00A4277D"/>
    <w:rsid w:val="00A456EA"/>
    <w:rsid w:val="00A47411"/>
    <w:rsid w:val="00A47F3B"/>
    <w:rsid w:val="00A5395C"/>
    <w:rsid w:val="00A55A96"/>
    <w:rsid w:val="00A602E5"/>
    <w:rsid w:val="00A61C12"/>
    <w:rsid w:val="00A636DF"/>
    <w:rsid w:val="00A67163"/>
    <w:rsid w:val="00A72451"/>
    <w:rsid w:val="00A76139"/>
    <w:rsid w:val="00A870F8"/>
    <w:rsid w:val="00A87FA7"/>
    <w:rsid w:val="00AA279F"/>
    <w:rsid w:val="00AA3798"/>
    <w:rsid w:val="00AA7FC2"/>
    <w:rsid w:val="00AC2709"/>
    <w:rsid w:val="00AC57B1"/>
    <w:rsid w:val="00AD1174"/>
    <w:rsid w:val="00AD224F"/>
    <w:rsid w:val="00AD55BE"/>
    <w:rsid w:val="00AE19E7"/>
    <w:rsid w:val="00AE214D"/>
    <w:rsid w:val="00AE332D"/>
    <w:rsid w:val="00AF1D5D"/>
    <w:rsid w:val="00B03104"/>
    <w:rsid w:val="00B0762F"/>
    <w:rsid w:val="00B23A07"/>
    <w:rsid w:val="00B243D8"/>
    <w:rsid w:val="00B26202"/>
    <w:rsid w:val="00B2656E"/>
    <w:rsid w:val="00B26712"/>
    <w:rsid w:val="00B27E08"/>
    <w:rsid w:val="00B31B77"/>
    <w:rsid w:val="00B31BD9"/>
    <w:rsid w:val="00B31CBF"/>
    <w:rsid w:val="00B4700F"/>
    <w:rsid w:val="00B4720C"/>
    <w:rsid w:val="00B56F29"/>
    <w:rsid w:val="00B803C1"/>
    <w:rsid w:val="00B808B4"/>
    <w:rsid w:val="00B82BB6"/>
    <w:rsid w:val="00B82DE7"/>
    <w:rsid w:val="00B84DD0"/>
    <w:rsid w:val="00B85D86"/>
    <w:rsid w:val="00B87E4B"/>
    <w:rsid w:val="00B9635A"/>
    <w:rsid w:val="00B97A97"/>
    <w:rsid w:val="00BA4B6C"/>
    <w:rsid w:val="00BB1128"/>
    <w:rsid w:val="00BC75C4"/>
    <w:rsid w:val="00BD0D0C"/>
    <w:rsid w:val="00BE02ED"/>
    <w:rsid w:val="00BE6C47"/>
    <w:rsid w:val="00BF594D"/>
    <w:rsid w:val="00BF6B1C"/>
    <w:rsid w:val="00C1002B"/>
    <w:rsid w:val="00C16A48"/>
    <w:rsid w:val="00C34622"/>
    <w:rsid w:val="00C51530"/>
    <w:rsid w:val="00C70109"/>
    <w:rsid w:val="00C80E7F"/>
    <w:rsid w:val="00C92099"/>
    <w:rsid w:val="00C95025"/>
    <w:rsid w:val="00CA2634"/>
    <w:rsid w:val="00CB3080"/>
    <w:rsid w:val="00CB4BCE"/>
    <w:rsid w:val="00CB6BFA"/>
    <w:rsid w:val="00CC2051"/>
    <w:rsid w:val="00CD005A"/>
    <w:rsid w:val="00CD054C"/>
    <w:rsid w:val="00CE0DC9"/>
    <w:rsid w:val="00CE3D87"/>
    <w:rsid w:val="00D041BA"/>
    <w:rsid w:val="00D15C36"/>
    <w:rsid w:val="00D25ACB"/>
    <w:rsid w:val="00D52AE8"/>
    <w:rsid w:val="00D5384E"/>
    <w:rsid w:val="00D57CFC"/>
    <w:rsid w:val="00D758A0"/>
    <w:rsid w:val="00D775B7"/>
    <w:rsid w:val="00D779CE"/>
    <w:rsid w:val="00DA3F82"/>
    <w:rsid w:val="00DA50D0"/>
    <w:rsid w:val="00DB1252"/>
    <w:rsid w:val="00DB142A"/>
    <w:rsid w:val="00DB3712"/>
    <w:rsid w:val="00DB78BE"/>
    <w:rsid w:val="00DD0976"/>
    <w:rsid w:val="00DD46C1"/>
    <w:rsid w:val="00DF0BA2"/>
    <w:rsid w:val="00DF5F29"/>
    <w:rsid w:val="00E06D72"/>
    <w:rsid w:val="00E073DC"/>
    <w:rsid w:val="00E115A7"/>
    <w:rsid w:val="00E12AB9"/>
    <w:rsid w:val="00E161B3"/>
    <w:rsid w:val="00E17F14"/>
    <w:rsid w:val="00E26248"/>
    <w:rsid w:val="00E309E3"/>
    <w:rsid w:val="00E3149B"/>
    <w:rsid w:val="00E4233C"/>
    <w:rsid w:val="00E44580"/>
    <w:rsid w:val="00E46FC5"/>
    <w:rsid w:val="00E507E1"/>
    <w:rsid w:val="00E60AC8"/>
    <w:rsid w:val="00E723EA"/>
    <w:rsid w:val="00E900EF"/>
    <w:rsid w:val="00EB1CA9"/>
    <w:rsid w:val="00EC5415"/>
    <w:rsid w:val="00EE3EDB"/>
    <w:rsid w:val="00EE593C"/>
    <w:rsid w:val="00EF53A3"/>
    <w:rsid w:val="00EF5813"/>
    <w:rsid w:val="00F03ABE"/>
    <w:rsid w:val="00F16303"/>
    <w:rsid w:val="00F171C0"/>
    <w:rsid w:val="00F42716"/>
    <w:rsid w:val="00F51003"/>
    <w:rsid w:val="00F60D42"/>
    <w:rsid w:val="00F64C97"/>
    <w:rsid w:val="00F6757B"/>
    <w:rsid w:val="00F718DF"/>
    <w:rsid w:val="00F8112A"/>
    <w:rsid w:val="00F812F0"/>
    <w:rsid w:val="00F9036C"/>
    <w:rsid w:val="00F93E94"/>
    <w:rsid w:val="00FA661D"/>
    <w:rsid w:val="00FB1D09"/>
    <w:rsid w:val="00FB2134"/>
    <w:rsid w:val="00FC3205"/>
    <w:rsid w:val="00FE63D5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D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B08B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8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B08B1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Balloon Text"/>
    <w:basedOn w:val="a"/>
    <w:link w:val="Char"/>
    <w:uiPriority w:val="99"/>
    <w:semiHidden/>
    <w:unhideWhenUsed/>
    <w:rsid w:val="004B08B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B08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市教育局</dc:creator>
  <cp:lastModifiedBy>市教育局</cp:lastModifiedBy>
  <cp:revision>1</cp:revision>
  <dcterms:created xsi:type="dcterms:W3CDTF">2021-12-31T03:09:00Z</dcterms:created>
  <dcterms:modified xsi:type="dcterms:W3CDTF">2021-12-31T03:16:00Z</dcterms:modified>
</cp:coreProperties>
</file>